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171D" w:rsidRPr="00DF171D" w:rsidRDefault="00DF171D" w:rsidP="00DF171D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F171D">
        <w:rPr>
          <w:rFonts w:ascii="Times New Roman" w:eastAsia="Calibri" w:hAnsi="Times New Roman" w:cs="Times New Roman"/>
          <w:b/>
          <w:sz w:val="28"/>
          <w:szCs w:val="28"/>
        </w:rPr>
        <w:t>План меро</w:t>
      </w:r>
      <w:bookmarkStart w:id="0" w:name="_GoBack"/>
      <w:bookmarkEnd w:id="0"/>
      <w:r w:rsidRPr="00DF171D">
        <w:rPr>
          <w:rFonts w:ascii="Times New Roman" w:eastAsia="Calibri" w:hAnsi="Times New Roman" w:cs="Times New Roman"/>
          <w:b/>
          <w:sz w:val="28"/>
          <w:szCs w:val="28"/>
        </w:rPr>
        <w:t xml:space="preserve">приятий на летнюю оздоровительную площадку                             МКУК «Озерский сельский Дом культуры» и </w:t>
      </w:r>
    </w:p>
    <w:p w:rsidR="00A360A1" w:rsidRPr="00DF171D" w:rsidRDefault="00DF171D" w:rsidP="00DF171D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F171D">
        <w:rPr>
          <w:rFonts w:ascii="Times New Roman" w:eastAsia="Calibri" w:hAnsi="Times New Roman" w:cs="Times New Roman"/>
          <w:b/>
          <w:sz w:val="28"/>
          <w:szCs w:val="28"/>
        </w:rPr>
        <w:t>МКУК «</w:t>
      </w:r>
      <w:proofErr w:type="spellStart"/>
      <w:r w:rsidRPr="00DF171D">
        <w:rPr>
          <w:rFonts w:ascii="Times New Roman" w:eastAsia="Calibri" w:hAnsi="Times New Roman" w:cs="Times New Roman"/>
          <w:b/>
          <w:sz w:val="28"/>
          <w:szCs w:val="28"/>
        </w:rPr>
        <w:t>Озерская</w:t>
      </w:r>
      <w:proofErr w:type="spellEnd"/>
      <w:r w:rsidRPr="00DF171D">
        <w:rPr>
          <w:rFonts w:ascii="Times New Roman" w:eastAsia="Calibri" w:hAnsi="Times New Roman" w:cs="Times New Roman"/>
          <w:b/>
          <w:sz w:val="28"/>
          <w:szCs w:val="28"/>
        </w:rPr>
        <w:t xml:space="preserve"> сельская библиотека» в 2018 году.</w:t>
      </w:r>
    </w:p>
    <w:tbl>
      <w:tblPr>
        <w:tblStyle w:val="a3"/>
        <w:tblW w:w="10490" w:type="dxa"/>
        <w:tblInd w:w="-85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6"/>
        <w:gridCol w:w="8457"/>
        <w:gridCol w:w="1417"/>
      </w:tblGrid>
      <w:tr w:rsidR="005609C9" w:rsidTr="005609C9">
        <w:tc>
          <w:tcPr>
            <w:tcW w:w="616" w:type="dxa"/>
            <w:vAlign w:val="center"/>
          </w:tcPr>
          <w:p w:rsidR="005609C9" w:rsidRPr="00606B57" w:rsidRDefault="005609C9" w:rsidP="00A360A1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606B57">
              <w:rPr>
                <w:rFonts w:ascii="Times New Roman" w:hAnsi="Times New Roman" w:cs="Times New Roman"/>
                <w:b/>
                <w:sz w:val="24"/>
                <w:szCs w:val="28"/>
              </w:rPr>
              <w:t>№</w:t>
            </w:r>
          </w:p>
        </w:tc>
        <w:tc>
          <w:tcPr>
            <w:tcW w:w="8457" w:type="dxa"/>
            <w:vAlign w:val="center"/>
          </w:tcPr>
          <w:p w:rsidR="005609C9" w:rsidRPr="008D1FE9" w:rsidRDefault="005609C9" w:rsidP="00A360A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  <w:r w:rsidRPr="008D1F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  <w:t>Название мероприятия</w:t>
            </w:r>
          </w:p>
        </w:tc>
        <w:tc>
          <w:tcPr>
            <w:tcW w:w="1417" w:type="dxa"/>
            <w:vAlign w:val="center"/>
          </w:tcPr>
          <w:p w:rsidR="005609C9" w:rsidRPr="008D1FE9" w:rsidRDefault="005609C9" w:rsidP="00A360A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  <w:r w:rsidRPr="008D1F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  <w:t>Дата пров</w:t>
            </w:r>
            <w:r w:rsidRPr="008D1F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  <w:t>е</w:t>
            </w:r>
            <w:r w:rsidRPr="008D1F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  <w:t>дения</w:t>
            </w:r>
          </w:p>
        </w:tc>
      </w:tr>
      <w:tr w:rsidR="008B097F" w:rsidTr="005609C9">
        <w:tc>
          <w:tcPr>
            <w:tcW w:w="616" w:type="dxa"/>
            <w:vAlign w:val="center"/>
          </w:tcPr>
          <w:p w:rsidR="008B097F" w:rsidRPr="003978C2" w:rsidRDefault="008B097F" w:rsidP="008B097F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8457" w:type="dxa"/>
          </w:tcPr>
          <w:p w:rsidR="008B097F" w:rsidRPr="008D1FE9" w:rsidRDefault="00356ED0" w:rsidP="00DF4CE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Клуб «Здоровье»</w:t>
            </w:r>
            <w:r w:rsidR="00380B4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спортивные занятия на свежем воздухе.</w:t>
            </w:r>
            <w:r w:rsidR="00380B4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                                                                                          </w:t>
            </w:r>
            <w:r w:rsidR="00167ED1" w:rsidRPr="008D1FE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«Праздник в волшебной стране» Театрализованное представление ко дню «Защ</w:t>
            </w:r>
            <w:r w:rsidR="00167ED1" w:rsidRPr="008D1FE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и</w:t>
            </w:r>
            <w:r w:rsidR="00167ED1" w:rsidRPr="008D1FE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ты д</w:t>
            </w:r>
            <w:r w:rsidR="00167ED1" w:rsidRPr="008D1FE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е</w:t>
            </w:r>
            <w:r w:rsidR="00167ED1" w:rsidRPr="008D1FE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тей».</w:t>
            </w:r>
            <w:r w:rsidR="00ED6D77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8B097F" w:rsidRPr="008D1FE9" w:rsidRDefault="00796F95" w:rsidP="008B097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8D1FE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01.06.2018</w:t>
            </w:r>
            <w:r w:rsidR="008B097F" w:rsidRPr="008D1FE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г.</w:t>
            </w:r>
          </w:p>
        </w:tc>
      </w:tr>
      <w:tr w:rsidR="0064352E" w:rsidTr="005609C9">
        <w:tc>
          <w:tcPr>
            <w:tcW w:w="616" w:type="dxa"/>
            <w:vAlign w:val="center"/>
          </w:tcPr>
          <w:p w:rsidR="0064352E" w:rsidRPr="003978C2" w:rsidRDefault="0064352E" w:rsidP="0064352E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8457" w:type="dxa"/>
          </w:tcPr>
          <w:p w:rsidR="0064352E" w:rsidRPr="00ED6D77" w:rsidRDefault="00356ED0" w:rsidP="00380B4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Кружок</w:t>
            </w:r>
            <w:r w:rsidR="00ED6D77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«</w:t>
            </w:r>
            <w:proofErr w:type="spellStart"/>
            <w:r w:rsidR="00ED6D77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Самоделкин</w:t>
            </w:r>
            <w:proofErr w:type="spellEnd"/>
            <w:r w:rsidR="00ED6D77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» изготовление поделок и рисунков ко дню России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.                      </w:t>
            </w:r>
            <w:r w:rsidR="00380B4A" w:rsidRPr="00380B4A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 w:rsidR="00380B4A" w:rsidRPr="00380B4A">
              <w:rPr>
                <w:rFonts w:ascii="Times New Roman" w:eastAsia="Calibri" w:hAnsi="Times New Roman" w:cs="Times New Roman"/>
                <w:sz w:val="24"/>
                <w:szCs w:val="28"/>
              </w:rPr>
              <w:t>Конкурс стихов «Читаем Пушкина»</w:t>
            </w:r>
            <w:r w:rsidR="00380B4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</w:t>
            </w:r>
            <w:r w:rsidR="00ED6D77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64352E" w:rsidRPr="008D1FE9" w:rsidRDefault="00511E1F" w:rsidP="006435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06</w:t>
            </w:r>
            <w:r w:rsidR="0064352E" w:rsidRPr="008D1FE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.06.2018</w:t>
            </w:r>
            <w:r w:rsidR="00796F95" w:rsidRPr="008D1FE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г.</w:t>
            </w:r>
          </w:p>
        </w:tc>
      </w:tr>
      <w:tr w:rsidR="00511E1F" w:rsidTr="005609C9">
        <w:tc>
          <w:tcPr>
            <w:tcW w:w="616" w:type="dxa"/>
            <w:vAlign w:val="center"/>
          </w:tcPr>
          <w:p w:rsidR="00511E1F" w:rsidRPr="003978C2" w:rsidRDefault="00511E1F" w:rsidP="0064352E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8457" w:type="dxa"/>
          </w:tcPr>
          <w:p w:rsidR="00511E1F" w:rsidRDefault="00356ED0" w:rsidP="00ED6D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Кружок</w:t>
            </w:r>
            <w:r w:rsidR="00ED6D77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«</w:t>
            </w:r>
            <w:proofErr w:type="spellStart"/>
            <w:r w:rsidR="00ED6D77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Доремифасолька</w:t>
            </w:r>
            <w:proofErr w:type="spellEnd"/>
            <w:r w:rsidR="00511E1F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разучивание стихов и песен ко дню памяти и скорби. </w:t>
            </w:r>
            <w:r w:rsidR="00ED6D77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</w:t>
            </w:r>
            <w:r w:rsidR="00380B4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                                                                                 </w:t>
            </w:r>
            <w:proofErr w:type="spellStart"/>
            <w:r w:rsidR="00ED6D77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Конкурсно</w:t>
            </w:r>
            <w:proofErr w:type="spellEnd"/>
            <w:r w:rsidR="00ED6D77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-игровая программа «Давайте, люди, к природе добрее будем!»</w:t>
            </w:r>
          </w:p>
        </w:tc>
        <w:tc>
          <w:tcPr>
            <w:tcW w:w="1417" w:type="dxa"/>
            <w:vAlign w:val="center"/>
          </w:tcPr>
          <w:p w:rsidR="00511E1F" w:rsidRDefault="00511E1F" w:rsidP="006435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07.06.2018г.</w:t>
            </w:r>
          </w:p>
        </w:tc>
      </w:tr>
      <w:tr w:rsidR="0064352E" w:rsidTr="005609C9">
        <w:tc>
          <w:tcPr>
            <w:tcW w:w="616" w:type="dxa"/>
            <w:vAlign w:val="center"/>
          </w:tcPr>
          <w:p w:rsidR="0064352E" w:rsidRPr="003978C2" w:rsidRDefault="0064352E" w:rsidP="0064352E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8457" w:type="dxa"/>
          </w:tcPr>
          <w:p w:rsidR="0064352E" w:rsidRPr="008D1FE9" w:rsidRDefault="00356ED0" w:rsidP="00DF4CE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Клуб</w:t>
            </w:r>
            <w:r w:rsidR="00DF4CE5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«Здоровье»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спортивные занятия на свежем воздухе</w:t>
            </w:r>
            <w:r w:rsidR="00DF4CE5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. </w:t>
            </w:r>
            <w:r w:rsidR="00380B4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                                                                                               </w:t>
            </w:r>
            <w:r w:rsidR="00ED6D77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И</w:t>
            </w:r>
            <w:r w:rsidR="00ED6D77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г</w:t>
            </w:r>
            <w:r w:rsidR="00ED6D77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ровая программа по правилам дорожного движения «Зебра на каникулах». </w:t>
            </w:r>
          </w:p>
        </w:tc>
        <w:tc>
          <w:tcPr>
            <w:tcW w:w="1417" w:type="dxa"/>
            <w:vAlign w:val="center"/>
          </w:tcPr>
          <w:p w:rsidR="0064352E" w:rsidRPr="008D1FE9" w:rsidRDefault="0064352E" w:rsidP="006435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8D1FE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0</w:t>
            </w:r>
            <w:r w:rsidR="00796F95" w:rsidRPr="008D1FE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8.06.2018</w:t>
            </w:r>
            <w:r w:rsidRPr="008D1FE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г.</w:t>
            </w:r>
          </w:p>
        </w:tc>
      </w:tr>
      <w:tr w:rsidR="0064352E" w:rsidTr="005609C9">
        <w:tc>
          <w:tcPr>
            <w:tcW w:w="616" w:type="dxa"/>
            <w:vAlign w:val="center"/>
          </w:tcPr>
          <w:p w:rsidR="0064352E" w:rsidRPr="003978C2" w:rsidRDefault="0064352E" w:rsidP="0064352E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8457" w:type="dxa"/>
          </w:tcPr>
          <w:p w:rsidR="0064352E" w:rsidRPr="008D1FE9" w:rsidRDefault="00356ED0" w:rsidP="00DF4CE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Кружок «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Самоделкин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» изготовление рисунков ко дню отца.                                   </w:t>
            </w:r>
            <w:r w:rsidR="00380B4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</w:t>
            </w:r>
            <w:r w:rsidR="00DF4CE5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</w:t>
            </w:r>
            <w:proofErr w:type="spellStart"/>
            <w:r w:rsidR="00DF4CE5" w:rsidRPr="008D1FE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Квест</w:t>
            </w:r>
            <w:proofErr w:type="spellEnd"/>
            <w:r w:rsidR="00DF4CE5" w:rsidRPr="008D1FE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– и</w:t>
            </w:r>
            <w:r w:rsidR="00DF4CE5" w:rsidRPr="008D1FE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г</w:t>
            </w:r>
            <w:r w:rsidR="00DF4CE5" w:rsidRPr="008D1FE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ра «Запутанная история»</w:t>
            </w:r>
            <w:r w:rsidR="00511E1F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64352E" w:rsidRPr="008D1FE9" w:rsidRDefault="00511E1F" w:rsidP="006435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13</w:t>
            </w:r>
            <w:r w:rsidR="00796F95" w:rsidRPr="008D1FE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.06.2018</w:t>
            </w:r>
            <w:r w:rsidR="0064352E" w:rsidRPr="008D1FE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г.</w:t>
            </w:r>
          </w:p>
        </w:tc>
      </w:tr>
      <w:tr w:rsidR="00511E1F" w:rsidTr="005609C9">
        <w:tc>
          <w:tcPr>
            <w:tcW w:w="616" w:type="dxa"/>
            <w:vAlign w:val="center"/>
          </w:tcPr>
          <w:p w:rsidR="00511E1F" w:rsidRPr="003978C2" w:rsidRDefault="00511E1F" w:rsidP="0064352E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8457" w:type="dxa"/>
          </w:tcPr>
          <w:p w:rsidR="00511E1F" w:rsidRDefault="00356ED0" w:rsidP="00DF4CE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Кружок «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Доремифасолька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» репетиция стихов и песен ко дню памяти и скорби.</w:t>
            </w:r>
            <w:r w:rsidR="00380B4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                                                                                           </w:t>
            </w:r>
            <w:r w:rsidR="00DF4CE5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</w:t>
            </w:r>
            <w:proofErr w:type="spellStart"/>
            <w:r w:rsidR="00DF4CE5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Квест</w:t>
            </w:r>
            <w:proofErr w:type="spellEnd"/>
            <w:r w:rsidR="00DF4CE5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-игра «С Чуковским праздник </w:t>
            </w:r>
            <w:proofErr w:type="gramStart"/>
            <w:r w:rsidR="00DF4CE5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чте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ния-в</w:t>
            </w:r>
            <w:r w:rsidR="00DF4CE5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сем</w:t>
            </w:r>
            <w:proofErr w:type="gramEnd"/>
            <w:r w:rsidR="00DF4CE5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на удивление»</w:t>
            </w:r>
          </w:p>
        </w:tc>
        <w:tc>
          <w:tcPr>
            <w:tcW w:w="1417" w:type="dxa"/>
            <w:vAlign w:val="center"/>
          </w:tcPr>
          <w:p w:rsidR="00511E1F" w:rsidRDefault="00511E1F" w:rsidP="006435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14.06.2018г.</w:t>
            </w:r>
          </w:p>
        </w:tc>
      </w:tr>
      <w:tr w:rsidR="0064352E" w:rsidTr="005609C9">
        <w:tc>
          <w:tcPr>
            <w:tcW w:w="616" w:type="dxa"/>
            <w:vAlign w:val="center"/>
          </w:tcPr>
          <w:p w:rsidR="0064352E" w:rsidRPr="003978C2" w:rsidRDefault="0064352E" w:rsidP="0064352E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8457" w:type="dxa"/>
          </w:tcPr>
          <w:p w:rsidR="0064352E" w:rsidRPr="008D1FE9" w:rsidRDefault="00356ED0" w:rsidP="001F74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Клуб «Здоровье» занятия на свежем воздухе.                                                            </w:t>
            </w:r>
            <w:r w:rsidR="00DF4CE5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</w:t>
            </w:r>
            <w:r w:rsidR="00380B4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</w:t>
            </w:r>
            <w:r w:rsidR="00DF4CE5" w:rsidRPr="008D1FE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Спортивная эстафета «</w:t>
            </w:r>
            <w:proofErr w:type="gramStart"/>
            <w:r w:rsidR="00DF4CE5" w:rsidRPr="008D1FE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Мы-сила</w:t>
            </w:r>
            <w:proofErr w:type="gramEnd"/>
            <w:r w:rsidR="00DF4CE5" w:rsidRPr="008D1FE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России!»</w:t>
            </w:r>
          </w:p>
        </w:tc>
        <w:tc>
          <w:tcPr>
            <w:tcW w:w="1417" w:type="dxa"/>
            <w:vAlign w:val="center"/>
          </w:tcPr>
          <w:p w:rsidR="0064352E" w:rsidRPr="008D1FE9" w:rsidRDefault="00511E1F" w:rsidP="006435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15</w:t>
            </w:r>
            <w:r w:rsidR="00796F95" w:rsidRPr="008D1FE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.06.2018</w:t>
            </w:r>
            <w:r w:rsidR="0064352E" w:rsidRPr="008D1FE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г.</w:t>
            </w:r>
          </w:p>
        </w:tc>
      </w:tr>
      <w:tr w:rsidR="00511E1F" w:rsidTr="005609C9">
        <w:tc>
          <w:tcPr>
            <w:tcW w:w="616" w:type="dxa"/>
            <w:vAlign w:val="center"/>
          </w:tcPr>
          <w:p w:rsidR="00511E1F" w:rsidRPr="003978C2" w:rsidRDefault="00511E1F" w:rsidP="00511E1F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8457" w:type="dxa"/>
          </w:tcPr>
          <w:p w:rsidR="00511E1F" w:rsidRPr="008D1FE9" w:rsidRDefault="00DF4CE5" w:rsidP="00356ED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Кружок «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Самоделкин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».</w:t>
            </w:r>
            <w:r w:rsidR="00380B4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</w:t>
            </w:r>
            <w:r w:rsidR="00356ED0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Изготовление рисунков на тему «Театры»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</w:t>
            </w:r>
            <w:r w:rsidRPr="008D1FE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Познавател</w:t>
            </w:r>
            <w:r w:rsidRPr="008D1FE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ь</w:t>
            </w:r>
            <w:r w:rsidRPr="008D1FE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ная програм</w:t>
            </w:r>
            <w:r w:rsidR="00356ED0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ма, посвященная году театра «Что мы знаем о театрах?»                             </w:t>
            </w:r>
          </w:p>
        </w:tc>
        <w:tc>
          <w:tcPr>
            <w:tcW w:w="1417" w:type="dxa"/>
            <w:vAlign w:val="center"/>
          </w:tcPr>
          <w:p w:rsidR="00511E1F" w:rsidRDefault="00511E1F" w:rsidP="00511E1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20.06.2018г.</w:t>
            </w:r>
          </w:p>
        </w:tc>
      </w:tr>
      <w:tr w:rsidR="00511E1F" w:rsidTr="005609C9">
        <w:tc>
          <w:tcPr>
            <w:tcW w:w="616" w:type="dxa"/>
            <w:vAlign w:val="center"/>
          </w:tcPr>
          <w:p w:rsidR="00511E1F" w:rsidRPr="003978C2" w:rsidRDefault="00511E1F" w:rsidP="00511E1F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8457" w:type="dxa"/>
          </w:tcPr>
          <w:p w:rsidR="00511E1F" w:rsidRDefault="00DF4CE5" w:rsidP="00511E1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Кружок «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Доремифасолька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»</w:t>
            </w:r>
            <w:r w:rsidR="00356ED0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</w:t>
            </w:r>
            <w:r w:rsidR="00356ED0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репетиция стихов и песен ко дню памяти и скорби.                                                                                              </w:t>
            </w:r>
            <w:r w:rsidR="00380B4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                                                                                    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Аналитический час</w:t>
            </w:r>
            <w:r w:rsidRPr="008D1FE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«Де</w:t>
            </w:r>
            <w:r w:rsidRPr="008D1FE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й</w:t>
            </w:r>
            <w:r w:rsidRPr="008D1FE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ствия при обнаружении подозрительного предмета»</w:t>
            </w:r>
          </w:p>
        </w:tc>
        <w:tc>
          <w:tcPr>
            <w:tcW w:w="1417" w:type="dxa"/>
            <w:vAlign w:val="center"/>
          </w:tcPr>
          <w:p w:rsidR="00511E1F" w:rsidRDefault="00511E1F" w:rsidP="00511E1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21.06.2018г.</w:t>
            </w:r>
          </w:p>
        </w:tc>
      </w:tr>
      <w:tr w:rsidR="00511E1F" w:rsidTr="005609C9">
        <w:tc>
          <w:tcPr>
            <w:tcW w:w="616" w:type="dxa"/>
            <w:vAlign w:val="center"/>
          </w:tcPr>
          <w:p w:rsidR="00511E1F" w:rsidRPr="003978C2" w:rsidRDefault="00511E1F" w:rsidP="00511E1F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8457" w:type="dxa"/>
          </w:tcPr>
          <w:p w:rsidR="00511E1F" w:rsidRPr="008D1FE9" w:rsidRDefault="00511E1F" w:rsidP="00DF4CE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8D1FE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День памяти и скорби. Митинг «Свеча памяти!»</w:t>
            </w:r>
            <w:r w:rsidR="001425A8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. </w:t>
            </w:r>
            <w:r w:rsidR="00380B4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</w:t>
            </w:r>
            <w:r w:rsidR="00255B9E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                                                   </w:t>
            </w:r>
            <w:r w:rsidR="00380B4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</w:t>
            </w:r>
            <w:r w:rsidR="00DF4CE5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Клуб «Здоровье»</w:t>
            </w:r>
            <w:r w:rsidR="00356ED0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соревнования </w:t>
            </w:r>
            <w:proofErr w:type="gramStart"/>
            <w:r w:rsidR="00255B9E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в</w:t>
            </w:r>
            <w:proofErr w:type="gramEnd"/>
            <w:r w:rsidR="00255B9E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настольные игры-по теннису и </w:t>
            </w:r>
            <w:r w:rsidR="00356ED0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по </w:t>
            </w:r>
            <w:r w:rsidR="00255B9E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шашкам</w:t>
            </w:r>
            <w:r w:rsidR="00DF4CE5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. </w:t>
            </w:r>
          </w:p>
        </w:tc>
        <w:tc>
          <w:tcPr>
            <w:tcW w:w="1417" w:type="dxa"/>
            <w:vAlign w:val="center"/>
          </w:tcPr>
          <w:p w:rsidR="00511E1F" w:rsidRPr="008D1FE9" w:rsidRDefault="00511E1F" w:rsidP="00511E1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8D1FE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22.06.2018г.</w:t>
            </w:r>
          </w:p>
        </w:tc>
      </w:tr>
      <w:tr w:rsidR="00511E1F" w:rsidTr="005609C9">
        <w:tc>
          <w:tcPr>
            <w:tcW w:w="616" w:type="dxa"/>
            <w:vAlign w:val="center"/>
          </w:tcPr>
          <w:p w:rsidR="00511E1F" w:rsidRPr="003978C2" w:rsidRDefault="00511E1F" w:rsidP="00511E1F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8457" w:type="dxa"/>
          </w:tcPr>
          <w:p w:rsidR="00511E1F" w:rsidRPr="008D1FE9" w:rsidRDefault="00DF4CE5" w:rsidP="001425A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Кружок «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Самоделкин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»</w:t>
            </w:r>
            <w:r w:rsidR="00255B9E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изготовление рисунков и поделок ко дню села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. </w:t>
            </w:r>
            <w:r w:rsidR="00380B4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Игра-викторина по пожарной безопасности «Готовность 01»</w:t>
            </w:r>
          </w:p>
        </w:tc>
        <w:tc>
          <w:tcPr>
            <w:tcW w:w="1417" w:type="dxa"/>
            <w:vAlign w:val="center"/>
          </w:tcPr>
          <w:p w:rsidR="00511E1F" w:rsidRPr="008D1FE9" w:rsidRDefault="001425A8" w:rsidP="00511E1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27</w:t>
            </w:r>
            <w:r w:rsidR="00511E1F" w:rsidRPr="008D1FE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.06.2018г.</w:t>
            </w:r>
          </w:p>
        </w:tc>
      </w:tr>
      <w:tr w:rsidR="001425A8" w:rsidTr="005609C9">
        <w:tc>
          <w:tcPr>
            <w:tcW w:w="616" w:type="dxa"/>
            <w:vAlign w:val="center"/>
          </w:tcPr>
          <w:p w:rsidR="001425A8" w:rsidRPr="003978C2" w:rsidRDefault="001425A8" w:rsidP="00511E1F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8457" w:type="dxa"/>
          </w:tcPr>
          <w:p w:rsidR="001425A8" w:rsidRPr="008D1FE9" w:rsidRDefault="00DF4CE5" w:rsidP="001425A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Кружок «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Доремифасолька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»</w:t>
            </w:r>
            <w:r w:rsidR="00255B9E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разучивание песен ко дню села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. </w:t>
            </w:r>
            <w:r w:rsidR="00255B9E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                                          </w:t>
            </w:r>
            <w:r w:rsidR="00380B4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Б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седа с детьми «Стоп ВИЧ</w:t>
            </w:r>
            <w:r w:rsidRPr="00DF4CE5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/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СПИД»</w:t>
            </w:r>
          </w:p>
        </w:tc>
        <w:tc>
          <w:tcPr>
            <w:tcW w:w="1417" w:type="dxa"/>
            <w:vAlign w:val="center"/>
          </w:tcPr>
          <w:p w:rsidR="001425A8" w:rsidRDefault="001425A8" w:rsidP="00511E1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28.06.2018г.</w:t>
            </w:r>
          </w:p>
        </w:tc>
      </w:tr>
      <w:tr w:rsidR="001425A8" w:rsidTr="005609C9">
        <w:tc>
          <w:tcPr>
            <w:tcW w:w="616" w:type="dxa"/>
            <w:vAlign w:val="center"/>
          </w:tcPr>
          <w:p w:rsidR="001425A8" w:rsidRPr="003978C2" w:rsidRDefault="001425A8" w:rsidP="00511E1F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8457" w:type="dxa"/>
          </w:tcPr>
          <w:p w:rsidR="001425A8" w:rsidRDefault="00DF4CE5" w:rsidP="00255B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8D1FE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Час размышления «Жизнь в руках живущих». </w:t>
            </w:r>
            <w:r w:rsidR="00255B9E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                                                                 </w:t>
            </w:r>
            <w:r w:rsidR="00255B9E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Клуб «Здоровье»</w:t>
            </w:r>
            <w:r w:rsidR="00255B9E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</w:t>
            </w:r>
            <w:r w:rsidRPr="008D1FE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Игровая программа «Быть зд</w:t>
            </w:r>
            <w:r w:rsidRPr="008D1FE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о</w:t>
            </w:r>
            <w:r w:rsidRPr="008D1FE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ровым – </w:t>
            </w:r>
            <w:proofErr w:type="gramStart"/>
            <w:r w:rsidRPr="008D1FE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здорово</w:t>
            </w:r>
            <w:proofErr w:type="gramEnd"/>
            <w:r w:rsidRPr="008D1FE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!» </w:t>
            </w:r>
            <w:r w:rsidR="00380B4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  </w:t>
            </w:r>
          </w:p>
        </w:tc>
        <w:tc>
          <w:tcPr>
            <w:tcW w:w="1417" w:type="dxa"/>
            <w:vAlign w:val="center"/>
          </w:tcPr>
          <w:p w:rsidR="001425A8" w:rsidRDefault="001425A8" w:rsidP="00511E1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29.06.2018г.</w:t>
            </w:r>
          </w:p>
        </w:tc>
      </w:tr>
    </w:tbl>
    <w:p w:rsidR="002E3877" w:rsidRDefault="002E3877" w:rsidP="00A360A1">
      <w:pPr>
        <w:rPr>
          <w:rFonts w:ascii="Times New Roman" w:hAnsi="Times New Roman" w:cs="Times New Roman"/>
          <w:b/>
          <w:sz w:val="28"/>
          <w:szCs w:val="28"/>
        </w:rPr>
      </w:pPr>
    </w:p>
    <w:p w:rsidR="002E3877" w:rsidRDefault="002E3877" w:rsidP="00A360A1">
      <w:pPr>
        <w:rPr>
          <w:rFonts w:ascii="Times New Roman" w:hAnsi="Times New Roman" w:cs="Times New Roman"/>
          <w:b/>
          <w:sz w:val="28"/>
          <w:szCs w:val="28"/>
        </w:rPr>
      </w:pPr>
    </w:p>
    <w:p w:rsidR="002E3877" w:rsidRDefault="002E3877" w:rsidP="00A360A1">
      <w:pPr>
        <w:rPr>
          <w:rFonts w:ascii="Times New Roman" w:hAnsi="Times New Roman" w:cs="Times New Roman"/>
          <w:b/>
          <w:sz w:val="28"/>
          <w:szCs w:val="28"/>
        </w:rPr>
      </w:pPr>
    </w:p>
    <w:p w:rsidR="002E3877" w:rsidRDefault="002E3877" w:rsidP="00A360A1">
      <w:pPr>
        <w:rPr>
          <w:rFonts w:ascii="Times New Roman" w:hAnsi="Times New Roman" w:cs="Times New Roman"/>
          <w:b/>
          <w:sz w:val="28"/>
          <w:szCs w:val="28"/>
        </w:rPr>
      </w:pPr>
    </w:p>
    <w:p w:rsidR="002E3877" w:rsidRDefault="002E3877" w:rsidP="00A360A1">
      <w:pPr>
        <w:rPr>
          <w:rFonts w:ascii="Times New Roman" w:hAnsi="Times New Roman" w:cs="Times New Roman"/>
          <w:b/>
          <w:sz w:val="28"/>
          <w:szCs w:val="28"/>
        </w:rPr>
      </w:pPr>
    </w:p>
    <w:p w:rsidR="002E3877" w:rsidRDefault="002E3877" w:rsidP="00A360A1">
      <w:pPr>
        <w:rPr>
          <w:rFonts w:ascii="Times New Roman" w:hAnsi="Times New Roman" w:cs="Times New Roman"/>
          <w:b/>
          <w:sz w:val="28"/>
          <w:szCs w:val="28"/>
        </w:rPr>
      </w:pPr>
    </w:p>
    <w:p w:rsidR="002E3877" w:rsidRDefault="002E3877" w:rsidP="00A360A1">
      <w:pPr>
        <w:rPr>
          <w:rFonts w:ascii="Times New Roman" w:hAnsi="Times New Roman" w:cs="Times New Roman"/>
          <w:b/>
          <w:sz w:val="28"/>
          <w:szCs w:val="28"/>
        </w:rPr>
      </w:pPr>
    </w:p>
    <w:p w:rsidR="002E3877" w:rsidRDefault="002E3877" w:rsidP="00A360A1">
      <w:pPr>
        <w:rPr>
          <w:rFonts w:ascii="Times New Roman" w:hAnsi="Times New Roman" w:cs="Times New Roman"/>
          <w:b/>
          <w:sz w:val="28"/>
          <w:szCs w:val="28"/>
        </w:rPr>
      </w:pPr>
    </w:p>
    <w:p w:rsidR="002E3877" w:rsidRDefault="002E3877" w:rsidP="00A360A1">
      <w:pPr>
        <w:rPr>
          <w:rFonts w:ascii="Times New Roman" w:hAnsi="Times New Roman" w:cs="Times New Roman"/>
          <w:b/>
          <w:sz w:val="28"/>
          <w:szCs w:val="28"/>
        </w:rPr>
      </w:pPr>
    </w:p>
    <w:p w:rsidR="002E3877" w:rsidRDefault="002E3877" w:rsidP="00A360A1">
      <w:pPr>
        <w:rPr>
          <w:rFonts w:ascii="Times New Roman" w:hAnsi="Times New Roman" w:cs="Times New Roman"/>
          <w:b/>
          <w:sz w:val="28"/>
          <w:szCs w:val="28"/>
        </w:rPr>
      </w:pPr>
    </w:p>
    <w:p w:rsidR="002E3877" w:rsidRDefault="002E3877" w:rsidP="00A360A1">
      <w:pPr>
        <w:rPr>
          <w:rFonts w:ascii="Times New Roman" w:hAnsi="Times New Roman" w:cs="Times New Roman"/>
          <w:b/>
          <w:sz w:val="28"/>
          <w:szCs w:val="28"/>
        </w:rPr>
      </w:pPr>
    </w:p>
    <w:p w:rsidR="002E3877" w:rsidRDefault="002E3877" w:rsidP="00A360A1">
      <w:pPr>
        <w:rPr>
          <w:rFonts w:ascii="Times New Roman" w:hAnsi="Times New Roman" w:cs="Times New Roman"/>
          <w:b/>
          <w:sz w:val="28"/>
          <w:szCs w:val="28"/>
        </w:rPr>
      </w:pPr>
    </w:p>
    <w:p w:rsidR="002E3877" w:rsidRDefault="002E3877" w:rsidP="00A360A1">
      <w:pPr>
        <w:rPr>
          <w:rFonts w:ascii="Times New Roman" w:hAnsi="Times New Roman" w:cs="Times New Roman"/>
          <w:b/>
          <w:sz w:val="28"/>
          <w:szCs w:val="28"/>
        </w:rPr>
      </w:pPr>
    </w:p>
    <w:p w:rsidR="002E3877" w:rsidRDefault="002E3877" w:rsidP="00A360A1">
      <w:pPr>
        <w:rPr>
          <w:rFonts w:ascii="Times New Roman" w:hAnsi="Times New Roman" w:cs="Times New Roman"/>
          <w:b/>
          <w:sz w:val="28"/>
          <w:szCs w:val="28"/>
        </w:rPr>
      </w:pPr>
    </w:p>
    <w:p w:rsidR="002E3877" w:rsidRDefault="002E3877" w:rsidP="00A360A1">
      <w:pPr>
        <w:rPr>
          <w:rFonts w:ascii="Times New Roman" w:hAnsi="Times New Roman" w:cs="Times New Roman"/>
          <w:b/>
          <w:sz w:val="28"/>
          <w:szCs w:val="28"/>
        </w:rPr>
      </w:pPr>
    </w:p>
    <w:p w:rsidR="002E3877" w:rsidRDefault="002E3877" w:rsidP="00A360A1">
      <w:pPr>
        <w:rPr>
          <w:rFonts w:ascii="Times New Roman" w:hAnsi="Times New Roman" w:cs="Times New Roman"/>
          <w:b/>
          <w:sz w:val="28"/>
          <w:szCs w:val="28"/>
        </w:rPr>
      </w:pPr>
    </w:p>
    <w:p w:rsidR="002E3877" w:rsidRDefault="002E3877" w:rsidP="00A360A1">
      <w:pPr>
        <w:rPr>
          <w:rFonts w:ascii="Times New Roman" w:hAnsi="Times New Roman" w:cs="Times New Roman"/>
          <w:b/>
          <w:sz w:val="28"/>
          <w:szCs w:val="28"/>
        </w:rPr>
      </w:pPr>
    </w:p>
    <w:p w:rsidR="002E3877" w:rsidRDefault="002E3877" w:rsidP="00A360A1">
      <w:pPr>
        <w:rPr>
          <w:rFonts w:ascii="Times New Roman" w:hAnsi="Times New Roman" w:cs="Times New Roman"/>
          <w:b/>
          <w:sz w:val="28"/>
          <w:szCs w:val="28"/>
        </w:rPr>
      </w:pPr>
    </w:p>
    <w:p w:rsidR="002E3877" w:rsidRDefault="002E3877" w:rsidP="00A360A1">
      <w:pPr>
        <w:rPr>
          <w:rFonts w:ascii="Times New Roman" w:hAnsi="Times New Roman" w:cs="Times New Roman"/>
          <w:b/>
          <w:sz w:val="28"/>
          <w:szCs w:val="28"/>
        </w:rPr>
      </w:pPr>
    </w:p>
    <w:p w:rsidR="002E3877" w:rsidRDefault="002E3877" w:rsidP="00A360A1">
      <w:pPr>
        <w:rPr>
          <w:rFonts w:ascii="Times New Roman" w:hAnsi="Times New Roman" w:cs="Times New Roman"/>
          <w:b/>
          <w:sz w:val="28"/>
          <w:szCs w:val="28"/>
        </w:rPr>
      </w:pPr>
    </w:p>
    <w:p w:rsidR="002E3877" w:rsidRDefault="002E3877" w:rsidP="00A360A1">
      <w:pPr>
        <w:rPr>
          <w:rFonts w:ascii="Times New Roman" w:hAnsi="Times New Roman" w:cs="Times New Roman"/>
          <w:b/>
          <w:sz w:val="28"/>
          <w:szCs w:val="28"/>
        </w:rPr>
      </w:pPr>
    </w:p>
    <w:p w:rsidR="002E3877" w:rsidRDefault="002E3877" w:rsidP="00A360A1">
      <w:pPr>
        <w:rPr>
          <w:rFonts w:ascii="Times New Roman" w:hAnsi="Times New Roman" w:cs="Times New Roman"/>
          <w:b/>
          <w:sz w:val="28"/>
          <w:szCs w:val="28"/>
        </w:rPr>
      </w:pPr>
    </w:p>
    <w:p w:rsidR="002E3877" w:rsidRDefault="002E3877" w:rsidP="00A360A1">
      <w:pPr>
        <w:rPr>
          <w:rFonts w:ascii="Times New Roman" w:hAnsi="Times New Roman" w:cs="Times New Roman"/>
          <w:b/>
          <w:sz w:val="28"/>
          <w:szCs w:val="28"/>
        </w:rPr>
      </w:pPr>
    </w:p>
    <w:p w:rsidR="002E3877" w:rsidRPr="002E3877" w:rsidRDefault="002E3877" w:rsidP="002E3877">
      <w:pPr>
        <w:rPr>
          <w:rFonts w:ascii="Times New Roman" w:hAnsi="Times New Roman" w:cs="Times New Roman"/>
          <w:b/>
          <w:sz w:val="28"/>
          <w:szCs w:val="28"/>
        </w:rPr>
      </w:pPr>
      <w:r w:rsidRPr="002E3877">
        <w:rPr>
          <w:rFonts w:ascii="Times New Roman" w:hAnsi="Times New Roman" w:cs="Times New Roman"/>
          <w:b/>
          <w:sz w:val="28"/>
          <w:szCs w:val="28"/>
        </w:rPr>
        <w:t>Праздники с официальными выходными</w:t>
      </w:r>
    </w:p>
    <w:p w:rsidR="002E3877" w:rsidRPr="002E3877" w:rsidRDefault="002E3877" w:rsidP="002E3877">
      <w:pPr>
        <w:rPr>
          <w:rFonts w:ascii="Times New Roman" w:hAnsi="Times New Roman" w:cs="Times New Roman"/>
          <w:b/>
          <w:sz w:val="28"/>
          <w:szCs w:val="28"/>
        </w:rPr>
      </w:pPr>
      <w:r w:rsidRPr="002E3877">
        <w:rPr>
          <w:rFonts w:ascii="Times New Roman" w:hAnsi="Times New Roman" w:cs="Times New Roman"/>
          <w:b/>
          <w:sz w:val="28"/>
          <w:szCs w:val="28"/>
        </w:rPr>
        <w:t>»С 1 (</w:t>
      </w:r>
      <w:proofErr w:type="spellStart"/>
      <w:proofErr w:type="gramStart"/>
      <w:r w:rsidRPr="002E3877">
        <w:rPr>
          <w:rFonts w:ascii="Times New Roman" w:hAnsi="Times New Roman" w:cs="Times New Roman"/>
          <w:b/>
          <w:sz w:val="28"/>
          <w:szCs w:val="28"/>
        </w:rPr>
        <w:t>пн</w:t>
      </w:r>
      <w:proofErr w:type="spellEnd"/>
      <w:proofErr w:type="gramEnd"/>
      <w:r w:rsidRPr="002E3877">
        <w:rPr>
          <w:rFonts w:ascii="Times New Roman" w:hAnsi="Times New Roman" w:cs="Times New Roman"/>
          <w:b/>
          <w:sz w:val="28"/>
          <w:szCs w:val="28"/>
        </w:rPr>
        <w:t>) по 6 и 8 (</w:t>
      </w:r>
      <w:proofErr w:type="spellStart"/>
      <w:r w:rsidRPr="002E3877">
        <w:rPr>
          <w:rFonts w:ascii="Times New Roman" w:hAnsi="Times New Roman" w:cs="Times New Roman"/>
          <w:b/>
          <w:sz w:val="28"/>
          <w:szCs w:val="28"/>
        </w:rPr>
        <w:t>пн</w:t>
      </w:r>
      <w:proofErr w:type="spellEnd"/>
      <w:r w:rsidRPr="002E3877">
        <w:rPr>
          <w:rFonts w:ascii="Times New Roman" w:hAnsi="Times New Roman" w:cs="Times New Roman"/>
          <w:b/>
          <w:sz w:val="28"/>
          <w:szCs w:val="28"/>
        </w:rPr>
        <w:t>) января продлятся новогодние каникулы. 30 и 31 декабря – суббота и воскресенье, поэтому к отдыху добавляется еще 2 дня.</w:t>
      </w:r>
    </w:p>
    <w:p w:rsidR="002E3877" w:rsidRPr="002E3877" w:rsidRDefault="002E3877" w:rsidP="002E3877">
      <w:pPr>
        <w:rPr>
          <w:rFonts w:ascii="Times New Roman" w:hAnsi="Times New Roman" w:cs="Times New Roman"/>
          <w:b/>
          <w:sz w:val="28"/>
          <w:szCs w:val="28"/>
        </w:rPr>
      </w:pPr>
      <w:r w:rsidRPr="002E3877">
        <w:rPr>
          <w:rFonts w:ascii="Times New Roman" w:hAnsi="Times New Roman" w:cs="Times New Roman"/>
          <w:b/>
          <w:sz w:val="28"/>
          <w:szCs w:val="28"/>
        </w:rPr>
        <w:lastRenderedPageBreak/>
        <w:t>»7 января (</w:t>
      </w:r>
      <w:proofErr w:type="spellStart"/>
      <w:r w:rsidRPr="002E3877">
        <w:rPr>
          <w:rFonts w:ascii="Times New Roman" w:hAnsi="Times New Roman" w:cs="Times New Roman"/>
          <w:b/>
          <w:sz w:val="28"/>
          <w:szCs w:val="28"/>
        </w:rPr>
        <w:t>вс</w:t>
      </w:r>
      <w:proofErr w:type="spellEnd"/>
      <w:r w:rsidRPr="002E3877">
        <w:rPr>
          <w:rFonts w:ascii="Times New Roman" w:hAnsi="Times New Roman" w:cs="Times New Roman"/>
          <w:b/>
          <w:sz w:val="28"/>
          <w:szCs w:val="28"/>
        </w:rPr>
        <w:t>) – Рождество Христово. Рассматривается отдельно от н</w:t>
      </w:r>
      <w:r w:rsidRPr="002E3877">
        <w:rPr>
          <w:rFonts w:ascii="Times New Roman" w:hAnsi="Times New Roman" w:cs="Times New Roman"/>
          <w:b/>
          <w:sz w:val="28"/>
          <w:szCs w:val="28"/>
        </w:rPr>
        <w:t>о</w:t>
      </w:r>
      <w:r w:rsidRPr="002E3877">
        <w:rPr>
          <w:rFonts w:ascii="Times New Roman" w:hAnsi="Times New Roman" w:cs="Times New Roman"/>
          <w:b/>
          <w:sz w:val="28"/>
          <w:szCs w:val="28"/>
        </w:rPr>
        <w:t>вогодних каникул. Поэтому официальный выходной будет перенесен в качестве дополнительного к другому празднику (см. ниже).</w:t>
      </w:r>
    </w:p>
    <w:p w:rsidR="002E3877" w:rsidRPr="002E3877" w:rsidRDefault="002E3877" w:rsidP="002E3877">
      <w:pPr>
        <w:rPr>
          <w:rFonts w:ascii="Times New Roman" w:hAnsi="Times New Roman" w:cs="Times New Roman"/>
          <w:b/>
          <w:sz w:val="28"/>
          <w:szCs w:val="28"/>
        </w:rPr>
      </w:pPr>
      <w:r w:rsidRPr="002E3877">
        <w:rPr>
          <w:rFonts w:ascii="Times New Roman" w:hAnsi="Times New Roman" w:cs="Times New Roman"/>
          <w:b/>
          <w:sz w:val="28"/>
          <w:szCs w:val="28"/>
        </w:rPr>
        <w:t>»23 февраля (</w:t>
      </w:r>
      <w:proofErr w:type="spellStart"/>
      <w:r w:rsidRPr="002E3877">
        <w:rPr>
          <w:rFonts w:ascii="Times New Roman" w:hAnsi="Times New Roman" w:cs="Times New Roman"/>
          <w:b/>
          <w:sz w:val="28"/>
          <w:szCs w:val="28"/>
        </w:rPr>
        <w:t>пт</w:t>
      </w:r>
      <w:proofErr w:type="spellEnd"/>
      <w:r w:rsidRPr="002E3877">
        <w:rPr>
          <w:rFonts w:ascii="Times New Roman" w:hAnsi="Times New Roman" w:cs="Times New Roman"/>
          <w:b/>
          <w:sz w:val="28"/>
          <w:szCs w:val="28"/>
        </w:rPr>
        <w:t>) — День защитника Отечества. Отдыхаем 3 дня – с 23 по 25 февраля.</w:t>
      </w:r>
    </w:p>
    <w:p w:rsidR="002E3877" w:rsidRPr="002E3877" w:rsidRDefault="002E3877" w:rsidP="002E3877">
      <w:pPr>
        <w:rPr>
          <w:rFonts w:ascii="Times New Roman" w:hAnsi="Times New Roman" w:cs="Times New Roman"/>
          <w:b/>
          <w:sz w:val="28"/>
          <w:szCs w:val="28"/>
        </w:rPr>
      </w:pPr>
      <w:r w:rsidRPr="002E3877">
        <w:rPr>
          <w:rFonts w:ascii="Times New Roman" w:hAnsi="Times New Roman" w:cs="Times New Roman"/>
          <w:b/>
          <w:sz w:val="28"/>
          <w:szCs w:val="28"/>
        </w:rPr>
        <w:t>»8 марта (</w:t>
      </w:r>
      <w:proofErr w:type="spellStart"/>
      <w:r w:rsidRPr="002E3877">
        <w:rPr>
          <w:rFonts w:ascii="Times New Roman" w:hAnsi="Times New Roman" w:cs="Times New Roman"/>
          <w:b/>
          <w:sz w:val="28"/>
          <w:szCs w:val="28"/>
        </w:rPr>
        <w:t>чт</w:t>
      </w:r>
      <w:proofErr w:type="spellEnd"/>
      <w:r w:rsidRPr="002E3877">
        <w:rPr>
          <w:rFonts w:ascii="Times New Roman" w:hAnsi="Times New Roman" w:cs="Times New Roman"/>
          <w:b/>
          <w:sz w:val="28"/>
          <w:szCs w:val="28"/>
        </w:rPr>
        <w:t>) — Международный женский день. Отдых продлится 4 дня – с 8 по 11 марта.</w:t>
      </w:r>
    </w:p>
    <w:p w:rsidR="002E3877" w:rsidRPr="002E3877" w:rsidRDefault="002E3877" w:rsidP="002E3877">
      <w:pPr>
        <w:rPr>
          <w:rFonts w:ascii="Times New Roman" w:hAnsi="Times New Roman" w:cs="Times New Roman"/>
          <w:b/>
          <w:sz w:val="28"/>
          <w:szCs w:val="28"/>
        </w:rPr>
      </w:pPr>
      <w:r w:rsidRPr="002E3877">
        <w:rPr>
          <w:rFonts w:ascii="Times New Roman" w:hAnsi="Times New Roman" w:cs="Times New Roman"/>
          <w:b/>
          <w:sz w:val="28"/>
          <w:szCs w:val="28"/>
        </w:rPr>
        <w:t>»1 мая (</w:t>
      </w:r>
      <w:proofErr w:type="spellStart"/>
      <w:r w:rsidRPr="002E3877">
        <w:rPr>
          <w:rFonts w:ascii="Times New Roman" w:hAnsi="Times New Roman" w:cs="Times New Roman"/>
          <w:b/>
          <w:sz w:val="28"/>
          <w:szCs w:val="28"/>
        </w:rPr>
        <w:t>вт</w:t>
      </w:r>
      <w:proofErr w:type="spellEnd"/>
      <w:r w:rsidRPr="002E3877">
        <w:rPr>
          <w:rFonts w:ascii="Times New Roman" w:hAnsi="Times New Roman" w:cs="Times New Roman"/>
          <w:b/>
          <w:sz w:val="28"/>
          <w:szCs w:val="28"/>
        </w:rPr>
        <w:t>) — Праздник Весны и Труда. Выходные составят 4 дня – с 28 по 1 мая.</w:t>
      </w:r>
    </w:p>
    <w:p w:rsidR="002E3877" w:rsidRPr="002E3877" w:rsidRDefault="002E3877" w:rsidP="002E3877">
      <w:pPr>
        <w:rPr>
          <w:rFonts w:ascii="Times New Roman" w:hAnsi="Times New Roman" w:cs="Times New Roman"/>
          <w:b/>
          <w:sz w:val="28"/>
          <w:szCs w:val="28"/>
        </w:rPr>
      </w:pPr>
      <w:r w:rsidRPr="002E3877">
        <w:rPr>
          <w:rFonts w:ascii="Times New Roman" w:hAnsi="Times New Roman" w:cs="Times New Roman"/>
          <w:b/>
          <w:sz w:val="28"/>
          <w:szCs w:val="28"/>
        </w:rPr>
        <w:t>»9 мая (ср) — День Победы. Один выходной. Если Дума примет новое постановление о праздничных днях, то отдых может продлиться целых 5 дней – с 9 по 13 мая.</w:t>
      </w:r>
    </w:p>
    <w:p w:rsidR="002E3877" w:rsidRPr="002E3877" w:rsidRDefault="002E3877" w:rsidP="002E3877">
      <w:pPr>
        <w:rPr>
          <w:rFonts w:ascii="Times New Roman" w:hAnsi="Times New Roman" w:cs="Times New Roman"/>
          <w:b/>
          <w:sz w:val="28"/>
          <w:szCs w:val="28"/>
        </w:rPr>
      </w:pPr>
      <w:r w:rsidRPr="002E3877">
        <w:rPr>
          <w:rFonts w:ascii="Times New Roman" w:hAnsi="Times New Roman" w:cs="Times New Roman"/>
          <w:b/>
          <w:sz w:val="28"/>
          <w:szCs w:val="28"/>
        </w:rPr>
        <w:t>»12 июня (</w:t>
      </w:r>
      <w:proofErr w:type="spellStart"/>
      <w:r w:rsidRPr="002E3877">
        <w:rPr>
          <w:rFonts w:ascii="Times New Roman" w:hAnsi="Times New Roman" w:cs="Times New Roman"/>
          <w:b/>
          <w:sz w:val="28"/>
          <w:szCs w:val="28"/>
        </w:rPr>
        <w:t>вт</w:t>
      </w:r>
      <w:proofErr w:type="spellEnd"/>
      <w:r w:rsidRPr="002E3877">
        <w:rPr>
          <w:rFonts w:ascii="Times New Roman" w:hAnsi="Times New Roman" w:cs="Times New Roman"/>
          <w:b/>
          <w:sz w:val="28"/>
          <w:szCs w:val="28"/>
        </w:rPr>
        <w:t>) — День России. Один выходной. 11 июня – сокращенный.</w:t>
      </w:r>
    </w:p>
    <w:p w:rsidR="002E3877" w:rsidRPr="00A360A1" w:rsidRDefault="002E3877" w:rsidP="002E3877">
      <w:pPr>
        <w:rPr>
          <w:rFonts w:ascii="Times New Roman" w:hAnsi="Times New Roman" w:cs="Times New Roman"/>
          <w:b/>
          <w:sz w:val="28"/>
          <w:szCs w:val="28"/>
        </w:rPr>
      </w:pPr>
      <w:r w:rsidRPr="002E3877">
        <w:rPr>
          <w:rFonts w:ascii="Times New Roman" w:hAnsi="Times New Roman" w:cs="Times New Roman"/>
          <w:b/>
          <w:sz w:val="28"/>
          <w:szCs w:val="28"/>
        </w:rPr>
        <w:t>»4 ноября (</w:t>
      </w:r>
      <w:proofErr w:type="spellStart"/>
      <w:r w:rsidRPr="002E3877">
        <w:rPr>
          <w:rFonts w:ascii="Times New Roman" w:hAnsi="Times New Roman" w:cs="Times New Roman"/>
          <w:b/>
          <w:sz w:val="28"/>
          <w:szCs w:val="28"/>
        </w:rPr>
        <w:t>вс</w:t>
      </w:r>
      <w:proofErr w:type="spellEnd"/>
      <w:r w:rsidRPr="002E3877">
        <w:rPr>
          <w:rFonts w:ascii="Times New Roman" w:hAnsi="Times New Roman" w:cs="Times New Roman"/>
          <w:b/>
          <w:sz w:val="28"/>
          <w:szCs w:val="28"/>
        </w:rPr>
        <w:t>) — День народного единства. Отдыхаем 3 дня – с 3 по 5 н</w:t>
      </w:r>
      <w:r w:rsidRPr="002E3877">
        <w:rPr>
          <w:rFonts w:ascii="Times New Roman" w:hAnsi="Times New Roman" w:cs="Times New Roman"/>
          <w:b/>
          <w:sz w:val="28"/>
          <w:szCs w:val="28"/>
        </w:rPr>
        <w:t>о</w:t>
      </w:r>
      <w:r w:rsidRPr="002E3877">
        <w:rPr>
          <w:rFonts w:ascii="Times New Roman" w:hAnsi="Times New Roman" w:cs="Times New Roman"/>
          <w:b/>
          <w:sz w:val="28"/>
          <w:szCs w:val="28"/>
        </w:rPr>
        <w:t>ября</w:t>
      </w:r>
    </w:p>
    <w:sectPr w:rsidR="002E3877" w:rsidRPr="00A360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9911EC"/>
    <w:multiLevelType w:val="hybridMultilevel"/>
    <w:tmpl w:val="970E79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D34195"/>
    <w:multiLevelType w:val="hybridMultilevel"/>
    <w:tmpl w:val="7B4EF3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652AA1"/>
    <w:multiLevelType w:val="hybridMultilevel"/>
    <w:tmpl w:val="2DAC66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6D8"/>
    <w:rsid w:val="00002579"/>
    <w:rsid w:val="00005E66"/>
    <w:rsid w:val="00060893"/>
    <w:rsid w:val="00090754"/>
    <w:rsid w:val="001424DD"/>
    <w:rsid w:val="001425A8"/>
    <w:rsid w:val="00167ED1"/>
    <w:rsid w:val="001C4FBA"/>
    <w:rsid w:val="001F74B7"/>
    <w:rsid w:val="002357DF"/>
    <w:rsid w:val="00255B9E"/>
    <w:rsid w:val="002B3323"/>
    <w:rsid w:val="002E3877"/>
    <w:rsid w:val="00356ED0"/>
    <w:rsid w:val="00372A21"/>
    <w:rsid w:val="00380B4A"/>
    <w:rsid w:val="003978C2"/>
    <w:rsid w:val="003E5305"/>
    <w:rsid w:val="004177BD"/>
    <w:rsid w:val="00473F2A"/>
    <w:rsid w:val="004A2865"/>
    <w:rsid w:val="004B045B"/>
    <w:rsid w:val="004E56FD"/>
    <w:rsid w:val="00511E1F"/>
    <w:rsid w:val="005609C9"/>
    <w:rsid w:val="00605CC1"/>
    <w:rsid w:val="00606B57"/>
    <w:rsid w:val="0064352E"/>
    <w:rsid w:val="006541F7"/>
    <w:rsid w:val="00656B9F"/>
    <w:rsid w:val="006645D2"/>
    <w:rsid w:val="00694DE6"/>
    <w:rsid w:val="00737203"/>
    <w:rsid w:val="00757183"/>
    <w:rsid w:val="0076575D"/>
    <w:rsid w:val="00796F95"/>
    <w:rsid w:val="00814CAF"/>
    <w:rsid w:val="00824643"/>
    <w:rsid w:val="00853C06"/>
    <w:rsid w:val="00877911"/>
    <w:rsid w:val="008B097F"/>
    <w:rsid w:val="008D1FE9"/>
    <w:rsid w:val="008E03D1"/>
    <w:rsid w:val="008E14E9"/>
    <w:rsid w:val="00900595"/>
    <w:rsid w:val="00916C54"/>
    <w:rsid w:val="009D64BF"/>
    <w:rsid w:val="009F5043"/>
    <w:rsid w:val="00A27C3D"/>
    <w:rsid w:val="00A360A1"/>
    <w:rsid w:val="00B13BF7"/>
    <w:rsid w:val="00B416D8"/>
    <w:rsid w:val="00B7645F"/>
    <w:rsid w:val="00C20320"/>
    <w:rsid w:val="00C228B8"/>
    <w:rsid w:val="00C50976"/>
    <w:rsid w:val="00C71D1F"/>
    <w:rsid w:val="00C942C1"/>
    <w:rsid w:val="00D05DE2"/>
    <w:rsid w:val="00DE0EC1"/>
    <w:rsid w:val="00DE37C4"/>
    <w:rsid w:val="00DF171D"/>
    <w:rsid w:val="00DF4CE5"/>
    <w:rsid w:val="00E21AAF"/>
    <w:rsid w:val="00E7440A"/>
    <w:rsid w:val="00EC3E3B"/>
    <w:rsid w:val="00ED6D77"/>
    <w:rsid w:val="00EE223F"/>
    <w:rsid w:val="00F367D5"/>
    <w:rsid w:val="00F55F80"/>
    <w:rsid w:val="00F67EE2"/>
    <w:rsid w:val="00FA0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0A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360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5097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53C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53C0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0A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360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5097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53C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53C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B593F0-3376-4D96-AF49-D5C7928EBD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719</TotalTime>
  <Pages>1</Pages>
  <Words>571</Words>
  <Characters>3259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30</cp:revision>
  <cp:lastPrinted>2018-05-17T09:50:00Z</cp:lastPrinted>
  <dcterms:created xsi:type="dcterms:W3CDTF">2016-06-01T15:38:00Z</dcterms:created>
  <dcterms:modified xsi:type="dcterms:W3CDTF">2018-05-17T10:33:00Z</dcterms:modified>
</cp:coreProperties>
</file>